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820A65" w:rsidRPr="00CD2362" w:rsidTr="00A23D24">
        <w:trPr>
          <w:cantSplit/>
        </w:trPr>
        <w:tc>
          <w:tcPr>
            <w:tcW w:w="4428" w:type="dxa"/>
          </w:tcPr>
          <w:p w:rsidR="00820A65" w:rsidRPr="00CD2362" w:rsidRDefault="00820A65" w:rsidP="00A23D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</w:t>
            </w:r>
            <w:proofErr w:type="gramStart"/>
            <w:r w:rsidRPr="00CD2362">
              <w:rPr>
                <w:rFonts w:ascii="Arial New Bash" w:hAnsi="Arial New Bash" w:cs="Times New Roman"/>
                <w:b/>
                <w:sz w:val="24"/>
              </w:rPr>
              <w:t>Ш[</w:t>
            </w:r>
            <w:proofErr w:type="gramEnd"/>
            <w:r w:rsidRPr="00CD2362">
              <w:rPr>
                <w:rFonts w:ascii="Arial New Bash" w:hAnsi="Arial New Bash" w:cs="Times New Roman"/>
                <w:b/>
                <w:sz w:val="24"/>
              </w:rPr>
              <w:t>ОРТОСТАН  РЕСПУБЛИКА]Ы</w:t>
            </w:r>
          </w:p>
          <w:p w:rsidR="00820A65" w:rsidRPr="00CD2362" w:rsidRDefault="00820A65" w:rsidP="00A23D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А[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МА{ОШ  РАЙОНЫ </w:t>
            </w:r>
          </w:p>
          <w:p w:rsidR="00820A65" w:rsidRPr="00CD2362" w:rsidRDefault="00820A65" w:rsidP="00A23D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820A65" w:rsidRPr="00CD2362" w:rsidRDefault="00820A65" w:rsidP="00A23D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]Е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 СОВЕТЫ</w:t>
            </w:r>
          </w:p>
          <w:p w:rsidR="00820A65" w:rsidRPr="00CD2362" w:rsidRDefault="00820A65" w:rsidP="00A23D24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820A65" w:rsidRPr="00CD2362" w:rsidRDefault="00820A65" w:rsidP="00A23D24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820A65" w:rsidRPr="00CD2362" w:rsidRDefault="00820A65" w:rsidP="00A23D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820A65" w:rsidRPr="00CD2362" w:rsidRDefault="00820A65" w:rsidP="00A23D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820A65" w:rsidRPr="00CD2362" w:rsidRDefault="00820A65" w:rsidP="00A23D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17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820A65" w:rsidRPr="00CD2362" w:rsidRDefault="00820A65" w:rsidP="00A23D24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820A65" w:rsidRPr="00CD2362" w:rsidRDefault="00820A65" w:rsidP="00A23D24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D2362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820A65" w:rsidRPr="00CD2362" w:rsidRDefault="00820A65" w:rsidP="00A23D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20A65" w:rsidRPr="00CD2362" w:rsidRDefault="00820A65" w:rsidP="00A23D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820A65" w:rsidRPr="00CD2362" w:rsidRDefault="00820A65" w:rsidP="00A23D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820A65" w:rsidRPr="00CD2362" w:rsidRDefault="00820A65" w:rsidP="00A23D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820A65" w:rsidTr="00A23D24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0A65" w:rsidRPr="00CD2362" w:rsidRDefault="00820A65" w:rsidP="00A23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20A65" w:rsidRPr="00CD2362" w:rsidRDefault="00820A65" w:rsidP="00A23D24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000000" w:rsidRDefault="00820A65"/>
    <w:p w:rsidR="00820A65" w:rsidRPr="00DA2275" w:rsidRDefault="00820A65" w:rsidP="00820A65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>
        <w:rPr>
          <w:rFonts w:ascii="Times Cyr Bash Normal" w:hAnsi="Times Cyr Bash Normal"/>
          <w:caps/>
          <w:spacing w:val="-20"/>
          <w:sz w:val="28"/>
          <w:szCs w:val="28"/>
        </w:rPr>
        <w:t xml:space="preserve">                                                                                           </w:t>
      </w:r>
      <w:proofErr w:type="spellStart"/>
      <w:proofErr w:type="gramStart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</w:t>
      </w:r>
      <w:proofErr w:type="spellEnd"/>
      <w:proofErr w:type="gramEnd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е ш е н и е</w:t>
      </w:r>
    </w:p>
    <w:p w:rsidR="00820A65" w:rsidRDefault="00820A65" w:rsidP="00820A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20A65" w:rsidRPr="002D4FFB" w:rsidRDefault="00820A65" w:rsidP="00820A65">
      <w:pPr>
        <w:pStyle w:val="31"/>
        <w:jc w:val="center"/>
        <w:rPr>
          <w:szCs w:val="28"/>
        </w:rPr>
      </w:pPr>
      <w:r w:rsidRPr="002D4FFB">
        <w:t xml:space="preserve">Совета сельского поселения </w:t>
      </w:r>
      <w:proofErr w:type="spellStart"/>
      <w:r w:rsidRPr="002D4FFB">
        <w:t>Юмашевский</w:t>
      </w:r>
      <w:proofErr w:type="spellEnd"/>
      <w:r w:rsidRPr="002D4FFB">
        <w:t xml:space="preserve"> сельсовет муниципального района </w:t>
      </w:r>
      <w:proofErr w:type="spellStart"/>
      <w:r w:rsidRPr="002D4FFB">
        <w:t>Чекмагушевский</w:t>
      </w:r>
      <w:proofErr w:type="spellEnd"/>
      <w:r w:rsidRPr="002D4FFB">
        <w:t xml:space="preserve"> район</w:t>
      </w:r>
      <w:r>
        <w:t xml:space="preserve"> </w:t>
      </w:r>
      <w:r w:rsidRPr="002D4FFB">
        <w:rPr>
          <w:szCs w:val="28"/>
        </w:rPr>
        <w:t>Республики Башкортостан</w:t>
      </w:r>
    </w:p>
    <w:p w:rsidR="00820A65" w:rsidRDefault="00820A65" w:rsidP="00820A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0A65" w:rsidRPr="002D4FFB" w:rsidRDefault="00820A65" w:rsidP="00820A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4FF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Start w:id="0" w:name="_GoBack"/>
      <w:bookmarkEnd w:id="0"/>
      <w:r w:rsidRPr="002D4FFB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proofErr w:type="spellStart"/>
      <w:r w:rsidRPr="002D4FFB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D4F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D4FFB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D4FF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2108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4FFB">
        <w:rPr>
          <w:rFonts w:ascii="Times New Roman" w:hAnsi="Times New Roman" w:cs="Times New Roman"/>
          <w:sz w:val="28"/>
          <w:szCs w:val="28"/>
        </w:rPr>
        <w:t xml:space="preserve"> от 24.06.2015 года №188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820A65" w:rsidRDefault="00820A65" w:rsidP="00820A6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20A65" w:rsidRDefault="00820A65" w:rsidP="00820A65">
      <w:pPr>
        <w:pStyle w:val="31"/>
        <w:jc w:val="both"/>
        <w:rPr>
          <w:szCs w:val="28"/>
        </w:rPr>
      </w:pPr>
      <w:r>
        <w:rPr>
          <w:szCs w:val="28"/>
        </w:rPr>
        <w:t xml:space="preserve">    В соответствии со ст.14.1 Федерального закона от 02.03.2007 325-ФЗ «О муниципальной службе в Российской Федерации» и закона Республики Башкортостан от 16.07.2007 №453 –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«О муниципальной службе в Республике Башкортостан»  Совет  </w:t>
      </w:r>
      <w:r w:rsidRPr="002D4FFB">
        <w:t xml:space="preserve">сельского поселения </w:t>
      </w:r>
      <w:proofErr w:type="spellStart"/>
      <w:r w:rsidRPr="002D4FFB">
        <w:t>Юмашевский</w:t>
      </w:r>
      <w:proofErr w:type="spellEnd"/>
      <w:r w:rsidRPr="002D4FFB">
        <w:t xml:space="preserve"> сельсовет муниципального района </w:t>
      </w:r>
      <w:proofErr w:type="spellStart"/>
      <w:r w:rsidRPr="002D4FFB">
        <w:t>Чекмагушевский</w:t>
      </w:r>
      <w:proofErr w:type="spellEnd"/>
      <w:r w:rsidRPr="002D4FFB">
        <w:t xml:space="preserve"> район</w:t>
      </w:r>
      <w:r>
        <w:t xml:space="preserve"> </w:t>
      </w:r>
      <w:r>
        <w:rPr>
          <w:szCs w:val="28"/>
        </w:rPr>
        <w:t xml:space="preserve">Республики </w:t>
      </w:r>
      <w:r w:rsidRPr="002D4FFB">
        <w:rPr>
          <w:szCs w:val="28"/>
        </w:rPr>
        <w:t>Башкортостан</w:t>
      </w:r>
      <w:r>
        <w:rPr>
          <w:szCs w:val="28"/>
        </w:rPr>
        <w:t xml:space="preserve"> </w:t>
      </w:r>
      <w:r w:rsidRPr="00AE31C9">
        <w:rPr>
          <w:spacing w:val="20"/>
          <w:szCs w:val="28"/>
        </w:rPr>
        <w:t>решил</w:t>
      </w:r>
      <w:r>
        <w:rPr>
          <w:szCs w:val="28"/>
        </w:rPr>
        <w:t>:</w:t>
      </w:r>
    </w:p>
    <w:p w:rsidR="00820A65" w:rsidRDefault="00820A65" w:rsidP="00820A65">
      <w:pPr>
        <w:pStyle w:val="31"/>
        <w:jc w:val="both"/>
        <w:rPr>
          <w:szCs w:val="28"/>
        </w:rPr>
      </w:pPr>
      <w:r>
        <w:rPr>
          <w:szCs w:val="28"/>
        </w:rPr>
        <w:t xml:space="preserve">Внести изменения в решение Совета </w:t>
      </w:r>
      <w:r w:rsidRPr="002D4FFB">
        <w:rPr>
          <w:szCs w:val="28"/>
        </w:rPr>
        <w:t xml:space="preserve">сельского поселения </w:t>
      </w:r>
      <w:proofErr w:type="spellStart"/>
      <w:r w:rsidRPr="002D4FFB">
        <w:rPr>
          <w:szCs w:val="28"/>
        </w:rPr>
        <w:t>Юмашевский</w:t>
      </w:r>
      <w:proofErr w:type="spellEnd"/>
      <w:r w:rsidRPr="002D4FFB">
        <w:rPr>
          <w:szCs w:val="28"/>
        </w:rPr>
        <w:t xml:space="preserve"> сельсовет муниципального района </w:t>
      </w:r>
      <w:proofErr w:type="spellStart"/>
      <w:r w:rsidRPr="002D4FFB">
        <w:rPr>
          <w:szCs w:val="28"/>
        </w:rPr>
        <w:t>Чекмагушевский</w:t>
      </w:r>
      <w:proofErr w:type="spellEnd"/>
      <w:r w:rsidRPr="002D4FFB">
        <w:rPr>
          <w:szCs w:val="28"/>
        </w:rPr>
        <w:t xml:space="preserve"> район </w:t>
      </w:r>
      <w:r w:rsidRPr="0012108B">
        <w:rPr>
          <w:szCs w:val="28"/>
        </w:rPr>
        <w:t>Республики Башкортостан</w:t>
      </w:r>
      <w:r w:rsidRPr="002D4FFB">
        <w:rPr>
          <w:szCs w:val="28"/>
        </w:rPr>
        <w:t xml:space="preserve"> от 24.06.2015 года №188 «</w:t>
      </w:r>
      <w:r>
        <w:rPr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интересов» согласно Приложению 2 настоящего решения.</w:t>
      </w:r>
    </w:p>
    <w:p w:rsidR="00820A65" w:rsidRDefault="00820A65" w:rsidP="0082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A65" w:rsidRDefault="00820A65" w:rsidP="00820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9C4">
        <w:rPr>
          <w:rFonts w:ascii="Times New Roman" w:hAnsi="Times New Roman" w:cs="Times New Roman"/>
          <w:sz w:val="28"/>
        </w:rPr>
        <w:t>Глава сельского поселения</w:t>
      </w:r>
      <w:r>
        <w:rPr>
          <w:rFonts w:ascii="Times New Roman" w:hAnsi="Times New Roman" w:cs="Times New Roman"/>
          <w:sz w:val="28"/>
        </w:rPr>
        <w:t>:                                        Семенова Е.С.</w:t>
      </w:r>
      <w:r w:rsidRPr="00A819C4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</w:p>
    <w:p w:rsidR="00820A65" w:rsidRDefault="00820A65" w:rsidP="0082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A65" w:rsidRDefault="00820A65" w:rsidP="0082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820A65" w:rsidRDefault="00820A65" w:rsidP="0082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 2015 года</w:t>
      </w:r>
    </w:p>
    <w:p w:rsidR="00820A65" w:rsidRDefault="00820A65" w:rsidP="0082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№13</w:t>
      </w:r>
    </w:p>
    <w:p w:rsidR="00820A65" w:rsidRDefault="00820A65" w:rsidP="0082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A65" w:rsidRDefault="00820A65" w:rsidP="0082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A65" w:rsidRDefault="00820A65" w:rsidP="0082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A65" w:rsidRDefault="00820A65" w:rsidP="0082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A65" w:rsidRDefault="00820A65" w:rsidP="0082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A65" w:rsidRDefault="00820A65" w:rsidP="0082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A65" w:rsidRPr="00026BBB" w:rsidRDefault="00820A65" w:rsidP="00820A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6BB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820A65" w:rsidRPr="00026BBB" w:rsidRDefault="00820A65" w:rsidP="00820A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6BBB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6BB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26BBB">
        <w:rPr>
          <w:rFonts w:ascii="Times New Roman" w:hAnsi="Times New Roman" w:cs="Times New Roman"/>
          <w:sz w:val="24"/>
          <w:szCs w:val="24"/>
        </w:rPr>
        <w:t xml:space="preserve">  Совета</w:t>
      </w:r>
    </w:p>
    <w:p w:rsidR="00820A65" w:rsidRPr="00026BBB" w:rsidRDefault="00820A65" w:rsidP="00820A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6BBB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820A65" w:rsidRPr="00026BBB" w:rsidRDefault="00820A65" w:rsidP="00820A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BB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820A65" w:rsidRPr="00026BBB" w:rsidRDefault="00820A65" w:rsidP="00820A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6BBB">
        <w:rPr>
          <w:rFonts w:ascii="Times New Roman" w:hAnsi="Times New Roman" w:cs="Times New Roman"/>
          <w:sz w:val="24"/>
          <w:szCs w:val="24"/>
        </w:rPr>
        <w:t xml:space="preserve">муниципального  района  </w:t>
      </w:r>
    </w:p>
    <w:p w:rsidR="00820A65" w:rsidRPr="00026BBB" w:rsidRDefault="00820A65" w:rsidP="00820A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6BBB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026BBB">
        <w:rPr>
          <w:rFonts w:ascii="Times New Roman" w:hAnsi="Times New Roman" w:cs="Times New Roman"/>
          <w:sz w:val="24"/>
          <w:szCs w:val="24"/>
        </w:rPr>
        <w:t xml:space="preserve">  район</w:t>
      </w:r>
    </w:p>
    <w:p w:rsidR="00820A65" w:rsidRDefault="00820A65" w:rsidP="00820A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6BBB">
        <w:rPr>
          <w:rFonts w:ascii="Times New Roman" w:hAnsi="Times New Roman" w:cs="Times New Roman"/>
          <w:sz w:val="24"/>
          <w:szCs w:val="24"/>
        </w:rPr>
        <w:t>Республики  Башкортостан</w:t>
      </w:r>
    </w:p>
    <w:p w:rsidR="00820A65" w:rsidRPr="00026BBB" w:rsidRDefault="00820A65" w:rsidP="00820A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0A65" w:rsidRDefault="00820A65" w:rsidP="00820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A65" w:rsidRDefault="00820A65" w:rsidP="00820A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 комиссии </w:t>
      </w:r>
      <w:r w:rsidRPr="00FD4E89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820A65" w:rsidRDefault="00820A65" w:rsidP="00820A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20A65" w:rsidRDefault="00820A65" w:rsidP="00820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A65" w:rsidRDefault="00820A65" w:rsidP="00820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A65" w:rsidRDefault="00820A65" w:rsidP="00820A65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комиссии – глава 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Семенова Е.С.</w:t>
      </w:r>
    </w:p>
    <w:p w:rsidR="00820A65" w:rsidRPr="000A7982" w:rsidRDefault="00820A65" w:rsidP="00820A6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20A65" w:rsidRDefault="00820A65" w:rsidP="00820A65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комиссии – представитель общественной организации ветеранов Захаров Р.П.</w:t>
      </w:r>
    </w:p>
    <w:p w:rsidR="00820A65" w:rsidRPr="000A7982" w:rsidRDefault="00820A65" w:rsidP="00820A6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20A65" w:rsidRDefault="00820A65" w:rsidP="00820A65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комиссии – управляющий  делами  сельского  поселения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сельсовет Михайлова О.И.</w:t>
      </w:r>
    </w:p>
    <w:p w:rsidR="00820A65" w:rsidRPr="000A7982" w:rsidRDefault="00820A65" w:rsidP="00820A6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20A65" w:rsidRDefault="00820A65" w:rsidP="00820A65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 комиссии -   специалист по делам молодежи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 </w:t>
      </w:r>
    </w:p>
    <w:p w:rsidR="00820A65" w:rsidRDefault="00820A65" w:rsidP="00820A65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20A65" w:rsidRDefault="00820A65" w:rsidP="00820A65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специалист  отдела  кадров 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 РБ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Ф.  (по согласованию)</w:t>
      </w:r>
    </w:p>
    <w:p w:rsidR="00820A65" w:rsidRPr="000A7982" w:rsidRDefault="00820A65" w:rsidP="00820A6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20A65" w:rsidRDefault="00820A65" w:rsidP="00820A6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20A65" w:rsidRDefault="00820A65" w:rsidP="00820A6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20A65" w:rsidRDefault="00820A65" w:rsidP="00820A6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20A65" w:rsidRDefault="00820A65" w:rsidP="00820A6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20A65" w:rsidRPr="00026BBB" w:rsidRDefault="00820A65" w:rsidP="00820A6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20A65" w:rsidRPr="005412FE" w:rsidRDefault="00820A65" w:rsidP="00820A65">
      <w:pPr>
        <w:rPr>
          <w:rFonts w:ascii="Times New Roman" w:eastAsia="Times New Roman" w:hAnsi="Times New Roman" w:cs="Times New Roman"/>
          <w:sz w:val="28"/>
          <w:szCs w:val="28"/>
        </w:rPr>
      </w:pPr>
      <w:r w:rsidRPr="005412F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 поселения: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5412FE">
        <w:rPr>
          <w:rFonts w:ascii="Times New Roman" w:eastAsia="Times New Roman" w:hAnsi="Times New Roman" w:cs="Times New Roman"/>
          <w:sz w:val="28"/>
          <w:szCs w:val="28"/>
        </w:rPr>
        <w:t xml:space="preserve">         Е.С.Семенова</w:t>
      </w:r>
    </w:p>
    <w:p w:rsidR="00820A65" w:rsidRPr="00432FC6" w:rsidRDefault="00820A65" w:rsidP="0082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A65" w:rsidRDefault="00820A65" w:rsidP="00820A65"/>
    <w:p w:rsidR="00820A65" w:rsidRDefault="00820A65"/>
    <w:sectPr w:rsidR="0082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20A65"/>
    <w:rsid w:val="0082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A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A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0A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20A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20A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82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A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20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820A6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20A6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20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2017-03-13T05:03:00Z</dcterms:created>
  <dcterms:modified xsi:type="dcterms:W3CDTF">2017-03-13T05:04:00Z</dcterms:modified>
</cp:coreProperties>
</file>