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F5ED" w14:textId="77777777" w:rsidR="00AE7FBB" w:rsidRDefault="00AE7FBB"/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9D48F7" w14:paraId="3D79FEAC" w14:textId="77777777" w:rsidTr="00AE7FBB">
        <w:trPr>
          <w:cantSplit/>
          <w:trHeight w:val="1999"/>
        </w:trPr>
        <w:tc>
          <w:tcPr>
            <w:tcW w:w="4660" w:type="dxa"/>
            <w:hideMark/>
          </w:tcPr>
          <w:p w14:paraId="15E1922D" w14:textId="77777777" w:rsidR="009D48F7" w:rsidRDefault="009D48F7" w:rsidP="00AE7FBB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bookmarkStart w:id="0" w:name="_Hlk31203628"/>
            <w:proofErr w:type="gramStart"/>
            <w:r>
              <w:rPr>
                <w:rFonts w:ascii="Arial New Bash" w:hAnsi="Arial New Bash"/>
                <w:b/>
                <w:lang w:eastAsia="en-US"/>
              </w:rPr>
              <w:t>БАШ</w:t>
            </w:r>
            <w:r>
              <w:rPr>
                <w:rFonts w:ascii="Arial New Bash" w:hAnsi="Arial New Bash"/>
                <w:b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lang w:eastAsia="en-US"/>
              </w:rPr>
              <w:t>Ы</w:t>
            </w:r>
            <w:proofErr w:type="gramEnd"/>
          </w:p>
          <w:p w14:paraId="09B19108" w14:textId="77777777" w:rsidR="009D48F7" w:rsidRDefault="009D48F7" w:rsidP="00AE7FBB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</w:t>
            </w:r>
          </w:p>
          <w:p w14:paraId="7C159AB9" w14:textId="77777777" w:rsidR="009D48F7" w:rsidRDefault="009D48F7" w:rsidP="00AE7FBB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14:paraId="63DD9B99" w14:textId="77777777" w:rsidR="009D48F7" w:rsidRDefault="009D48F7" w:rsidP="00AE7FBB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caps/>
                <w:lang w:eastAsia="en-US"/>
              </w:rPr>
              <w:t>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АУЫЛ    </w:t>
            </w:r>
          </w:p>
          <w:p w14:paraId="47A7281B" w14:textId="77777777" w:rsidR="009D48F7" w:rsidRDefault="009D48F7" w:rsidP="00AE7FBB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БИЛ</w:t>
            </w:r>
            <w:r>
              <w:rPr>
                <w:rFonts w:ascii="Arial New Bash" w:hAnsi="Arial New Bash"/>
                <w:b/>
                <w:bCs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lang w:eastAsia="en-US"/>
              </w:rPr>
              <w:t>Е СОВЕТЫ</w:t>
            </w:r>
          </w:p>
        </w:tc>
        <w:tc>
          <w:tcPr>
            <w:tcW w:w="1510" w:type="dxa"/>
            <w:hideMark/>
          </w:tcPr>
          <w:p w14:paraId="72BA6062" w14:textId="77777777" w:rsidR="009D48F7" w:rsidRDefault="009D48F7" w:rsidP="00AE7FBB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rFonts w:ascii="Arial New Bash" w:hAnsi="Arial New Bash"/>
                <w:b/>
                <w:noProof/>
                <w:lang w:eastAsia="en-US"/>
              </w:rPr>
              <w:drawing>
                <wp:inline distT="0" distB="0" distL="0" distR="0" wp14:anchorId="1D41F0E9" wp14:editId="05C3EAAC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14:paraId="731081DD" w14:textId="77777777" w:rsidR="009D48F7" w:rsidRDefault="009D48F7" w:rsidP="00AE7FBB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lang w:eastAsia="en-US"/>
              </w:rPr>
            </w:pPr>
            <w:r>
              <w:rPr>
                <w:rFonts w:ascii="Arial New Bash" w:hAnsi="Arial New Bash"/>
                <w:b/>
                <w:bCs/>
                <w:i w:val="0"/>
                <w:caps/>
                <w:color w:val="auto"/>
                <w:lang w:eastAsia="en-US"/>
              </w:rPr>
              <w:t>Совет сельского поселения</w:t>
            </w:r>
          </w:p>
          <w:p w14:paraId="5B52FBA3" w14:textId="77777777" w:rsidR="009D48F7" w:rsidRDefault="009D48F7" w:rsidP="00AE7FBB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lang w:eastAsia="en-US"/>
              </w:rPr>
            </w:pPr>
            <w:r>
              <w:rPr>
                <w:rFonts w:ascii="Arial New Bash" w:hAnsi="Arial New Bash"/>
                <w:i w:val="0"/>
                <w:color w:val="auto"/>
                <w:lang w:eastAsia="en-US"/>
              </w:rPr>
              <w:t>ЮМАШЕВСКИЙ СЕЛЬСОВЕТ</w:t>
            </w:r>
          </w:p>
          <w:p w14:paraId="198C7BE7" w14:textId="77777777" w:rsidR="009D48F7" w:rsidRDefault="009D48F7" w:rsidP="00AE7FBB">
            <w:pPr>
              <w:shd w:val="clear" w:color="auto" w:fill="FFFFFF"/>
              <w:spacing w:line="24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9D48F7" w14:paraId="08F0E9B1" w14:textId="77777777" w:rsidTr="00AE7FBB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C2BD757" w14:textId="77777777" w:rsidR="009D48F7" w:rsidRDefault="009D48F7" w:rsidP="00AE7FBB">
            <w:pPr>
              <w:pStyle w:val="6"/>
              <w:rPr>
                <w:rFonts w:ascii="Times New Roman" w:hAnsi="Times New Roman"/>
                <w:bCs/>
                <w:caps/>
                <w:sz w:val="4"/>
                <w:lang w:eastAsia="en-US"/>
              </w:rPr>
            </w:pPr>
          </w:p>
        </w:tc>
      </w:tr>
    </w:tbl>
    <w:p w14:paraId="43C957DA" w14:textId="3CC34601" w:rsidR="00146DCF" w:rsidRPr="00F6444B" w:rsidRDefault="00146DCF" w:rsidP="00F6444B">
      <w:pPr>
        <w:pStyle w:val="3"/>
        <w:ind w:right="282"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>
        <w:rPr>
          <w:rFonts w:ascii="Times New Roman" w:eastAsia="MS Gothic" w:hAnsi="Times New Roman" w:cs="Times New Roman"/>
          <w:b w:val="0"/>
          <w:caps/>
          <w:color w:val="000000" w:themeColor="text1"/>
          <w:spacing w:val="-20"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</w:rPr>
        <w:t xml:space="preserve"> а р а р                                              </w:t>
      </w:r>
      <w:r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  <w:lang w:val="ba-RU"/>
        </w:rPr>
        <w:t xml:space="preserve">     </w:t>
      </w:r>
      <w:r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</w:rPr>
        <w:t xml:space="preserve"> е ш е н и е</w:t>
      </w:r>
      <w:bookmarkEnd w:id="0"/>
    </w:p>
    <w:p w14:paraId="57B00F8D" w14:textId="77777777" w:rsidR="00F6444B" w:rsidRDefault="00F6444B" w:rsidP="00146DCF">
      <w:pPr>
        <w:pStyle w:val="31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5F1A6240" w14:textId="30EE0CEB" w:rsidR="00146DCF" w:rsidRPr="00F6444B" w:rsidRDefault="00146DCF" w:rsidP="00146DCF">
      <w:pPr>
        <w:pStyle w:val="31"/>
        <w:jc w:val="center"/>
        <w:rPr>
          <w:rFonts w:ascii="Times New Roman" w:hAnsi="Times New Roman"/>
          <w:color w:val="000000" w:themeColor="text1"/>
          <w:sz w:val="28"/>
          <w:szCs w:val="28"/>
          <w:lang w:val="ba-RU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О повестке дня </w:t>
      </w:r>
      <w:r w:rsidR="0047066D">
        <w:rPr>
          <w:rFonts w:ascii="Times New Roman" w:hAnsi="Times New Roman"/>
          <w:color w:val="000000" w:themeColor="text1"/>
          <w:sz w:val="28"/>
          <w:szCs w:val="28"/>
        </w:rPr>
        <w:t>пятого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заседания Совета сельского поселения Юмашевский сельсовет муниципального района </w:t>
      </w:r>
      <w:proofErr w:type="spellStart"/>
      <w:proofErr w:type="gramStart"/>
      <w:r w:rsidRPr="00F6444B">
        <w:rPr>
          <w:rFonts w:ascii="Times New Roman" w:hAnsi="Times New Roman"/>
          <w:color w:val="000000" w:themeColor="text1"/>
          <w:sz w:val="28"/>
          <w:szCs w:val="28"/>
        </w:rPr>
        <w:t>Чекмагушевский</w:t>
      </w:r>
      <w:proofErr w:type="spellEnd"/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район</w:t>
      </w:r>
      <w:proofErr w:type="gramEnd"/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 Республики Башкортостан</w:t>
      </w:r>
      <w:r w:rsidRPr="00F6444B">
        <w:rPr>
          <w:rFonts w:ascii="Times New Roman" w:hAnsi="Times New Roman"/>
          <w:color w:val="000000" w:themeColor="text1"/>
          <w:sz w:val="28"/>
          <w:szCs w:val="28"/>
          <w:lang w:val="ba-RU"/>
        </w:rPr>
        <w:t>.</w:t>
      </w:r>
    </w:p>
    <w:p w14:paraId="0828DFC8" w14:textId="77777777" w:rsidR="00F6444B" w:rsidRPr="00F6444B" w:rsidRDefault="00F6444B" w:rsidP="00146DCF">
      <w:pPr>
        <w:pStyle w:val="31"/>
        <w:jc w:val="center"/>
        <w:rPr>
          <w:rFonts w:ascii="Times New Roman" w:hAnsi="Times New Roman"/>
          <w:color w:val="000000" w:themeColor="text1"/>
          <w:sz w:val="28"/>
          <w:szCs w:val="28"/>
          <w:lang w:val="ba-RU"/>
        </w:rPr>
      </w:pPr>
    </w:p>
    <w:p w14:paraId="12382159" w14:textId="77777777" w:rsidR="00146DCF" w:rsidRPr="00F6444B" w:rsidRDefault="00146DCF" w:rsidP="00146DCF">
      <w:pPr>
        <w:pStyle w:val="a4"/>
        <w:ind w:firstLine="720"/>
        <w:jc w:val="both"/>
        <w:rPr>
          <w:color w:val="000000" w:themeColor="text1"/>
          <w:szCs w:val="28"/>
        </w:rPr>
      </w:pPr>
      <w:r w:rsidRPr="00F6444B">
        <w:rPr>
          <w:color w:val="000000" w:themeColor="text1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</w:t>
      </w:r>
      <w:proofErr w:type="spellStart"/>
      <w:r w:rsidRPr="00F6444B">
        <w:rPr>
          <w:color w:val="000000" w:themeColor="text1"/>
          <w:szCs w:val="28"/>
        </w:rPr>
        <w:t>Чекмагушевский</w:t>
      </w:r>
      <w:proofErr w:type="spellEnd"/>
      <w:r w:rsidRPr="00F6444B">
        <w:rPr>
          <w:color w:val="000000" w:themeColor="text1"/>
          <w:szCs w:val="28"/>
        </w:rPr>
        <w:t xml:space="preserve"> район Республики Башкортостан и Регламентом Совета сельского поселения Юмашевский сельсовет муниципального района </w:t>
      </w:r>
      <w:proofErr w:type="spellStart"/>
      <w:r w:rsidRPr="00F6444B">
        <w:rPr>
          <w:color w:val="000000" w:themeColor="text1"/>
          <w:szCs w:val="28"/>
        </w:rPr>
        <w:t>Чекмагушевский</w:t>
      </w:r>
      <w:proofErr w:type="spellEnd"/>
      <w:r w:rsidRPr="00F6444B">
        <w:rPr>
          <w:color w:val="000000" w:themeColor="text1"/>
          <w:szCs w:val="28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F6444B">
        <w:rPr>
          <w:color w:val="000000" w:themeColor="text1"/>
          <w:szCs w:val="28"/>
        </w:rPr>
        <w:t>Чекмагушевский</w:t>
      </w:r>
      <w:proofErr w:type="spellEnd"/>
      <w:r w:rsidRPr="00F6444B">
        <w:rPr>
          <w:color w:val="000000" w:themeColor="text1"/>
          <w:szCs w:val="28"/>
        </w:rPr>
        <w:t xml:space="preserve"> район Республики Башкортостан </w:t>
      </w:r>
      <w:r w:rsidRPr="00F6444B">
        <w:rPr>
          <w:color w:val="000000" w:themeColor="text1"/>
          <w:spacing w:val="20"/>
          <w:szCs w:val="28"/>
        </w:rPr>
        <w:t>решил:</w:t>
      </w:r>
    </w:p>
    <w:p w14:paraId="0E63FC9F" w14:textId="5D4D8629" w:rsidR="00146DCF" w:rsidRPr="00F6444B" w:rsidRDefault="00146DCF" w:rsidP="00146DCF">
      <w:pPr>
        <w:pStyle w:val="a4"/>
        <w:ind w:firstLine="720"/>
        <w:jc w:val="both"/>
        <w:rPr>
          <w:color w:val="000000" w:themeColor="text1"/>
          <w:szCs w:val="28"/>
        </w:rPr>
      </w:pPr>
      <w:r w:rsidRPr="00F6444B">
        <w:rPr>
          <w:color w:val="000000" w:themeColor="text1"/>
          <w:szCs w:val="28"/>
        </w:rPr>
        <w:t xml:space="preserve">включить в повестку дня </w:t>
      </w:r>
      <w:r w:rsidR="0047066D">
        <w:rPr>
          <w:color w:val="000000" w:themeColor="text1"/>
          <w:szCs w:val="28"/>
        </w:rPr>
        <w:t>пятого</w:t>
      </w:r>
      <w:r w:rsidRPr="00F6444B">
        <w:rPr>
          <w:color w:val="000000" w:themeColor="text1"/>
          <w:szCs w:val="28"/>
        </w:rPr>
        <w:t xml:space="preserve"> заседания Совета   сельского поселения Юмашевский сельсовет муниципального района </w:t>
      </w:r>
      <w:proofErr w:type="spellStart"/>
      <w:r w:rsidRPr="00F6444B">
        <w:rPr>
          <w:color w:val="000000" w:themeColor="text1"/>
          <w:szCs w:val="28"/>
        </w:rPr>
        <w:t>Чекмагушевский</w:t>
      </w:r>
      <w:proofErr w:type="spellEnd"/>
      <w:r w:rsidRPr="00F6444B">
        <w:rPr>
          <w:color w:val="000000" w:themeColor="text1"/>
          <w:szCs w:val="28"/>
        </w:rPr>
        <w:t xml:space="preserve"> район Республики Башкортостан следующие вопросы:</w:t>
      </w:r>
    </w:p>
    <w:p w14:paraId="2CDF1676" w14:textId="77777777" w:rsidR="00146DCF" w:rsidRPr="00F6444B" w:rsidRDefault="00146DCF" w:rsidP="00146DCF">
      <w:pPr>
        <w:pStyle w:val="1"/>
        <w:jc w:val="center"/>
        <w:rPr>
          <w:b/>
          <w:color w:val="000000" w:themeColor="text1"/>
          <w:sz w:val="28"/>
          <w:szCs w:val="28"/>
        </w:rPr>
      </w:pPr>
    </w:p>
    <w:p w14:paraId="056D7746" w14:textId="78CEACB4" w:rsidR="00146DCF" w:rsidRPr="00F6444B" w:rsidRDefault="00146DCF" w:rsidP="00146D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44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7066D" w:rsidRPr="0047066D">
        <w:t xml:space="preserve"> </w:t>
      </w:r>
      <w:r w:rsidR="0047066D" w:rsidRPr="0047066D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сельского поселения Юмашевский сельсовет муниципального района </w:t>
      </w:r>
      <w:proofErr w:type="spellStart"/>
      <w:r w:rsidR="0047066D" w:rsidRPr="0047066D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="0047066D" w:rsidRPr="0047066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за 2019 год</w:t>
      </w:r>
      <w:r w:rsidR="004706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857A11" w14:textId="77777777" w:rsidR="00146DCF" w:rsidRPr="00F6444B" w:rsidRDefault="00146DCF" w:rsidP="00146DC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444B">
        <w:rPr>
          <w:rFonts w:ascii="Times New Roman" w:hAnsi="Times New Roman" w:cs="Times New Roman"/>
          <w:bCs/>
          <w:sz w:val="28"/>
          <w:szCs w:val="28"/>
        </w:rPr>
        <w:t>Внесен главой сельского поселения</w:t>
      </w:r>
    </w:p>
    <w:p w14:paraId="42A8BC83" w14:textId="77777777" w:rsidR="00146DCF" w:rsidRPr="00F6444B" w:rsidRDefault="00146DCF" w:rsidP="00146D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6EA5D1" w14:textId="5211C3C1" w:rsidR="0047066D" w:rsidRPr="0047066D" w:rsidRDefault="00146DCF" w:rsidP="00470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4B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47066D" w:rsidRPr="0047066D">
        <w:t xml:space="preserve"> </w:t>
      </w:r>
      <w:r w:rsidR="0047066D" w:rsidRPr="0047066D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сельского поселения Юмашевский сельсовет муниципального района </w:t>
      </w:r>
      <w:proofErr w:type="spellStart"/>
      <w:r w:rsidR="00741E1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47066D" w:rsidRPr="004706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«31» октября 2019 № 18</w:t>
      </w:r>
    </w:p>
    <w:p w14:paraId="5E54BB5D" w14:textId="4040E6D9" w:rsidR="00146DCF" w:rsidRPr="00F6444B" w:rsidRDefault="0047066D" w:rsidP="00470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6D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Юмашевский сельсовет муниципального района </w:t>
      </w:r>
      <w:proofErr w:type="spellStart"/>
      <w:r w:rsidR="00741E1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706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A4CD74" w14:textId="77777777" w:rsidR="00146DCF" w:rsidRPr="00F6444B" w:rsidRDefault="00146DCF" w:rsidP="00146DC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64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6444B">
        <w:rPr>
          <w:rFonts w:ascii="Times New Roman" w:hAnsi="Times New Roman" w:cs="Times New Roman"/>
          <w:bCs/>
          <w:sz w:val="28"/>
          <w:szCs w:val="28"/>
        </w:rPr>
        <w:t>Внесен главой сельского поселения</w:t>
      </w:r>
    </w:p>
    <w:p w14:paraId="146ABFD9" w14:textId="77777777" w:rsidR="00146DCF" w:rsidRPr="00F6444B" w:rsidRDefault="00146DCF" w:rsidP="00146DCF">
      <w:pPr>
        <w:pStyle w:val="31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175DFCA" w14:textId="77777777" w:rsidR="0047066D" w:rsidRDefault="00146DCF" w:rsidP="0047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4B">
        <w:rPr>
          <w:rFonts w:ascii="Times New Roman" w:hAnsi="Times New Roman" w:cs="Times New Roman"/>
          <w:sz w:val="28"/>
          <w:szCs w:val="28"/>
        </w:rPr>
        <w:t>3.</w:t>
      </w:r>
      <w:r w:rsidR="00BD5F0D" w:rsidRPr="00F6444B">
        <w:rPr>
          <w:rFonts w:ascii="Times New Roman" w:hAnsi="Times New Roman" w:cs="Times New Roman"/>
          <w:sz w:val="28"/>
          <w:szCs w:val="28"/>
        </w:rPr>
        <w:t xml:space="preserve"> </w:t>
      </w:r>
      <w:r w:rsidR="0047066D" w:rsidRPr="0047066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47066D" w:rsidRPr="0047066D">
        <w:rPr>
          <w:rFonts w:ascii="Times New Roman" w:hAnsi="Times New Roman" w:cs="Times New Roman"/>
          <w:sz w:val="28"/>
          <w:szCs w:val="28"/>
        </w:rPr>
        <w:t>перечня  свободных</w:t>
      </w:r>
      <w:proofErr w:type="gramEnd"/>
      <w:r w:rsidR="0047066D" w:rsidRPr="0047066D">
        <w:rPr>
          <w:rFonts w:ascii="Times New Roman" w:hAnsi="Times New Roman" w:cs="Times New Roman"/>
          <w:sz w:val="28"/>
          <w:szCs w:val="28"/>
        </w:rPr>
        <w:t xml:space="preserve"> площадей, составляющих казну сельского поселения Юмашевский сельсовет  муниципального района </w:t>
      </w:r>
      <w:proofErr w:type="spellStart"/>
      <w:r w:rsidR="0047066D" w:rsidRPr="0047066D">
        <w:rPr>
          <w:rFonts w:ascii="Times New Roman" w:hAnsi="Times New Roman" w:cs="Times New Roman"/>
          <w:sz w:val="28"/>
          <w:szCs w:val="28"/>
        </w:rPr>
        <w:lastRenderedPageBreak/>
        <w:t>Чекмагушевский</w:t>
      </w:r>
      <w:proofErr w:type="spellEnd"/>
      <w:r w:rsidR="0047066D" w:rsidRPr="0047066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предлагаемых для передачи в аренду, в том числе субъектам  малого предпринимательства</w:t>
      </w:r>
      <w:r w:rsidR="0047066D">
        <w:rPr>
          <w:rFonts w:ascii="Times New Roman" w:hAnsi="Times New Roman" w:cs="Times New Roman"/>
          <w:sz w:val="28"/>
          <w:szCs w:val="28"/>
        </w:rPr>
        <w:t>.</w:t>
      </w:r>
    </w:p>
    <w:p w14:paraId="199715F3" w14:textId="1D3C6831" w:rsidR="00F6444B" w:rsidRPr="00F6444B" w:rsidRDefault="00146DCF" w:rsidP="004706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444B">
        <w:rPr>
          <w:rFonts w:ascii="Times New Roman" w:hAnsi="Times New Roman" w:cs="Times New Roman"/>
          <w:sz w:val="28"/>
          <w:szCs w:val="28"/>
        </w:rPr>
        <w:t>Внесен главой сельского поселения</w:t>
      </w:r>
    </w:p>
    <w:p w14:paraId="13364660" w14:textId="24368999" w:rsidR="00F6444B" w:rsidRPr="00F6444B" w:rsidRDefault="00F6444B" w:rsidP="00146DCF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5B497950" w14:textId="77777777" w:rsidR="00F6444B" w:rsidRPr="00F6444B" w:rsidRDefault="00F6444B" w:rsidP="00146DCF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66C149E7" w14:textId="3287BC4D" w:rsidR="00146DCF" w:rsidRPr="00F6444B" w:rsidRDefault="00146DCF" w:rsidP="00146DCF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  <w:sz w:val="28"/>
          <w:szCs w:val="28"/>
        </w:rPr>
      </w:pPr>
    </w:p>
    <w:p w14:paraId="031466B5" w14:textId="06B4D0D8" w:rsidR="0047066D" w:rsidRDefault="005D4BB8" w:rsidP="0098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4B">
        <w:rPr>
          <w:rFonts w:ascii="Times New Roman" w:hAnsi="Times New Roman" w:cs="Times New Roman"/>
          <w:sz w:val="28"/>
          <w:szCs w:val="28"/>
        </w:rPr>
        <w:t>4</w:t>
      </w:r>
      <w:r w:rsidR="00B2386B" w:rsidRPr="00F6444B">
        <w:rPr>
          <w:rFonts w:ascii="Times New Roman" w:hAnsi="Times New Roman" w:cs="Times New Roman"/>
          <w:sz w:val="28"/>
          <w:szCs w:val="28"/>
        </w:rPr>
        <w:t>.</w:t>
      </w:r>
      <w:r w:rsidR="00B2386B" w:rsidRPr="00F6444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2386B" w:rsidRPr="00F64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66D" w:rsidRPr="0047066D">
        <w:rPr>
          <w:rFonts w:ascii="Times New Roman" w:eastAsia="Times New Roman" w:hAnsi="Times New Roman" w:cs="Times New Roman"/>
          <w:sz w:val="28"/>
          <w:szCs w:val="28"/>
        </w:rPr>
        <w:t xml:space="preserve">Об освобождении от арендной платы по договорам аренды муниципального имущества сельского поселения Юмашевский сельсовет муниципального района </w:t>
      </w:r>
      <w:proofErr w:type="spellStart"/>
      <w:r w:rsidR="00741E1A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="0047066D" w:rsidRPr="0047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7066D" w:rsidRPr="0047066D">
        <w:rPr>
          <w:rFonts w:ascii="Times New Roman" w:eastAsia="Times New Roman" w:hAnsi="Times New Roman" w:cs="Times New Roman"/>
          <w:sz w:val="28"/>
          <w:szCs w:val="28"/>
        </w:rPr>
        <w:t>район  Республики</w:t>
      </w:r>
      <w:proofErr w:type="gramEnd"/>
      <w:r w:rsidR="0047066D" w:rsidRPr="0047066D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Башкортостан, за исключением земельных участков, для субъектов малого и среднего предпринимательства, включенных в реестр субъектов малого и среднего предпринимательства</w:t>
      </w:r>
      <w:r w:rsidR="004706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F44ABD" w14:textId="7CD8A049" w:rsidR="00146DCF" w:rsidRDefault="00B2386B" w:rsidP="00470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44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1" w:name="_Hlk38263850"/>
      <w:r w:rsidR="0047066D">
        <w:rPr>
          <w:rFonts w:ascii="Times New Roman" w:eastAsia="Times New Roman" w:hAnsi="Times New Roman" w:cs="Times New Roman"/>
          <w:sz w:val="28"/>
          <w:szCs w:val="28"/>
        </w:rPr>
        <w:t>Внесен главой</w:t>
      </w:r>
      <w:r w:rsidRPr="00F6444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46DCF" w:rsidRPr="00F6444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60BCCEFF" w14:textId="77777777" w:rsidR="0047066D" w:rsidRDefault="0047066D" w:rsidP="00470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A740CD" w14:textId="26542C57" w:rsidR="0047066D" w:rsidRDefault="0047066D" w:rsidP="0098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7066D">
        <w:rPr>
          <w:rFonts w:ascii="Times New Roman" w:eastAsia="Times New Roman" w:hAnsi="Times New Roman" w:cs="Times New Roman"/>
          <w:sz w:val="28"/>
          <w:szCs w:val="28"/>
        </w:rPr>
        <w:t xml:space="preserve">О порядке принятия решения о применении мер ответственности к депутату Совета сельского поселения Юмашевский сельсовет муниципального района </w:t>
      </w:r>
      <w:proofErr w:type="spellStart"/>
      <w:r w:rsidRPr="0047066D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47066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35CF44" w14:textId="4CC2CE0B" w:rsidR="0047066D" w:rsidRDefault="0047066D" w:rsidP="00470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38263948"/>
      <w:r w:rsidRPr="0047066D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есен</w:t>
      </w:r>
      <w:r w:rsidRPr="0047066D">
        <w:rPr>
          <w:rFonts w:ascii="Times New Roman" w:eastAsia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706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bookmarkEnd w:id="2"/>
    <w:p w14:paraId="26E7C289" w14:textId="241EB8D8" w:rsidR="0047066D" w:rsidRDefault="0047066D" w:rsidP="00470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92C143" w14:textId="77777777" w:rsidR="0047066D" w:rsidRPr="0047066D" w:rsidRDefault="0047066D" w:rsidP="0098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47066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проведении мониторинга</w:t>
      </w:r>
    </w:p>
    <w:p w14:paraId="49A5FD5A" w14:textId="4E516C96" w:rsidR="0047066D" w:rsidRDefault="0047066D" w:rsidP="0098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66D">
        <w:rPr>
          <w:rFonts w:ascii="Times New Roman" w:eastAsia="Times New Roman" w:hAnsi="Times New Roman" w:cs="Times New Roman"/>
          <w:sz w:val="28"/>
          <w:szCs w:val="28"/>
        </w:rPr>
        <w:t xml:space="preserve">изменений законодательства и муниципальных нормативных правовых актов Совета сельского поселения Юмашевский сельсовет муниципального района </w:t>
      </w:r>
      <w:proofErr w:type="spellStart"/>
      <w:r w:rsidRPr="0047066D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47066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24BF8731" w14:textId="7C85CA2D" w:rsidR="0047066D" w:rsidRDefault="0047066D" w:rsidP="00470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066D">
        <w:rPr>
          <w:rFonts w:ascii="Times New Roman" w:eastAsia="Times New Roman" w:hAnsi="Times New Roman" w:cs="Times New Roman"/>
          <w:sz w:val="28"/>
          <w:szCs w:val="28"/>
        </w:rPr>
        <w:t xml:space="preserve">Внесен главой сельского поселения  </w:t>
      </w:r>
    </w:p>
    <w:p w14:paraId="33AA1D8E" w14:textId="203C9825" w:rsidR="0047066D" w:rsidRDefault="0047066D" w:rsidP="00470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B2569B" w14:textId="2A1B1DD6" w:rsidR="0047066D" w:rsidRPr="0047066D" w:rsidRDefault="0047066D" w:rsidP="0098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47066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</w:t>
      </w:r>
      <w:r w:rsidR="000D794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066D">
        <w:rPr>
          <w:rFonts w:ascii="Times New Roman" w:eastAsia="Times New Roman" w:hAnsi="Times New Roman" w:cs="Times New Roman"/>
          <w:sz w:val="28"/>
          <w:szCs w:val="28"/>
        </w:rPr>
        <w:t xml:space="preserve"> Соглашени</w:t>
      </w:r>
      <w:r w:rsidR="000D794B"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3" w:name="_GoBack"/>
      <w:bookmarkEnd w:id="3"/>
      <w:r w:rsidRPr="0047066D">
        <w:rPr>
          <w:rFonts w:ascii="Times New Roman" w:eastAsia="Times New Roman" w:hAnsi="Times New Roman" w:cs="Times New Roman"/>
          <w:sz w:val="28"/>
          <w:szCs w:val="28"/>
        </w:rPr>
        <w:t xml:space="preserve"> между органами местного </w:t>
      </w:r>
    </w:p>
    <w:p w14:paraId="4FA588D3" w14:textId="4B089A5F" w:rsidR="0047066D" w:rsidRDefault="0047066D" w:rsidP="0098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66D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муниципального района </w:t>
      </w:r>
      <w:proofErr w:type="spellStart"/>
      <w:r w:rsidRPr="0047066D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47066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Юмашевский </w:t>
      </w:r>
      <w:proofErr w:type="gramStart"/>
      <w:r w:rsidRPr="0047066D">
        <w:rPr>
          <w:rFonts w:ascii="Times New Roman" w:eastAsia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47066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7066D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47066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47066D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47066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1708F4" w14:textId="77777777" w:rsidR="0047066D" w:rsidRDefault="0047066D" w:rsidP="00470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98D48A" w14:textId="77777777" w:rsidR="009A0890" w:rsidRDefault="0047066D" w:rsidP="00470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066D">
        <w:rPr>
          <w:rFonts w:ascii="Times New Roman" w:eastAsia="Times New Roman" w:hAnsi="Times New Roman" w:cs="Times New Roman"/>
          <w:sz w:val="28"/>
          <w:szCs w:val="28"/>
        </w:rPr>
        <w:t xml:space="preserve">Внесен главой сельского поселения </w:t>
      </w:r>
    </w:p>
    <w:p w14:paraId="68F0F9D9" w14:textId="4EDA73C9" w:rsidR="0047066D" w:rsidRDefault="0047066D" w:rsidP="00470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5A3E01" w14:textId="376F9601" w:rsidR="0047066D" w:rsidRDefault="0047066D" w:rsidP="0098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9A0890" w:rsidRPr="009A089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списания основных средств, находящихся в собственности сельского поселения Юмашевский сельсовет муниципального района </w:t>
      </w:r>
      <w:proofErr w:type="spellStart"/>
      <w:proofErr w:type="gramStart"/>
      <w:r w:rsidR="009A0890" w:rsidRPr="009A0890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="009A0890" w:rsidRPr="009A0890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proofErr w:type="gramEnd"/>
      <w:r w:rsidR="009A0890" w:rsidRPr="009A089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 w:rsidR="009A0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299608" w14:textId="77777777" w:rsidR="009A0890" w:rsidRPr="009A0890" w:rsidRDefault="009A0890" w:rsidP="009A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B549337" w14:textId="1AAABD16" w:rsidR="0047066D" w:rsidRDefault="009A0890" w:rsidP="009A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890">
        <w:rPr>
          <w:rFonts w:ascii="Times New Roman" w:eastAsia="Times New Roman" w:hAnsi="Times New Roman" w:cs="Times New Roman"/>
          <w:sz w:val="28"/>
          <w:szCs w:val="28"/>
        </w:rPr>
        <w:t>Внесен главой сельского поселения</w:t>
      </w:r>
    </w:p>
    <w:p w14:paraId="698C6929" w14:textId="77777777" w:rsidR="0047066D" w:rsidRPr="00F6444B" w:rsidRDefault="0047066D" w:rsidP="00470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E415D7" w14:textId="77777777" w:rsidR="00146DCF" w:rsidRPr="00F6444B" w:rsidRDefault="00146DCF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Глава сельского </w:t>
      </w:r>
      <w:proofErr w:type="gramStart"/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поселения:   </w:t>
      </w:r>
      <w:proofErr w:type="gramEnd"/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Р.Х. </w:t>
      </w:r>
      <w:proofErr w:type="spellStart"/>
      <w:r w:rsidRPr="00F6444B">
        <w:rPr>
          <w:rFonts w:ascii="Times New Roman" w:hAnsi="Times New Roman"/>
          <w:color w:val="000000" w:themeColor="text1"/>
          <w:sz w:val="28"/>
          <w:szCs w:val="28"/>
        </w:rPr>
        <w:t>Салимгареева</w:t>
      </w:r>
      <w:proofErr w:type="spellEnd"/>
    </w:p>
    <w:p w14:paraId="4B26C97F" w14:textId="77777777" w:rsidR="00146DCF" w:rsidRPr="00F6444B" w:rsidRDefault="00146DCF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Hlk38264473"/>
      <w:proofErr w:type="spellStart"/>
      <w:r w:rsidRPr="00F6444B">
        <w:rPr>
          <w:rFonts w:ascii="Times New Roman" w:hAnsi="Times New Roman"/>
          <w:color w:val="000000" w:themeColor="text1"/>
          <w:sz w:val="28"/>
          <w:szCs w:val="28"/>
        </w:rPr>
        <w:t>с.Юмашево</w:t>
      </w:r>
      <w:proofErr w:type="spellEnd"/>
    </w:p>
    <w:p w14:paraId="58DA2154" w14:textId="0F90BBC9" w:rsidR="00F6444B" w:rsidRPr="00F6444B" w:rsidRDefault="00146DCF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85BC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9A0890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2020 года</w:t>
      </w:r>
    </w:p>
    <w:p w14:paraId="2D68CC28" w14:textId="5453A7BE" w:rsidR="00AE7FBB" w:rsidRDefault="00146DCF" w:rsidP="00146DCF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6444B" w:rsidRPr="00F6444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A089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bookmarkEnd w:id="4"/>
    </w:p>
    <w:tbl>
      <w:tblPr>
        <w:tblpPr w:leftFromText="180" w:rightFromText="180" w:vertAnchor="text" w:horzAnchor="margin" w:tblpX="-49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AE7FBB" w:rsidRPr="00092E1E" w14:paraId="4B400A27" w14:textId="77777777" w:rsidTr="0089246A">
        <w:trPr>
          <w:cantSplit/>
        </w:trPr>
        <w:tc>
          <w:tcPr>
            <w:tcW w:w="4644" w:type="dxa"/>
          </w:tcPr>
          <w:p w14:paraId="2F0D1255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23850DEA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427384FA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64C142C9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652BFC4C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637AE34C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7C6EC5D4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40A85372" w14:textId="21060073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47870808" wp14:editId="6A8F92F7">
                  <wp:extent cx="942975" cy="1085850"/>
                  <wp:effectExtent l="0" t="0" r="9525" b="0"/>
                  <wp:docPr id="5" name="Рисунок 5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149618F4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5D4808A1" w14:textId="77777777" w:rsidR="00AE7FBB" w:rsidRPr="00092E1E" w:rsidRDefault="00AE7FBB" w:rsidP="0089246A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2F7FE6F9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58CCBA2B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410EEA0C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7435B3CF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AE7FBB" w:rsidRPr="00092E1E" w14:paraId="0BE1CBE6" w14:textId="77777777" w:rsidTr="0089246A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2D2610B" w14:textId="77777777" w:rsidR="00AE7FBB" w:rsidRPr="00092E1E" w:rsidRDefault="00AE7FBB" w:rsidP="0089246A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7057F56B" w14:textId="77777777" w:rsidR="00AE7FBB" w:rsidRDefault="00AE7FBB" w:rsidP="00AE7FBB">
      <w:pPr>
        <w:pStyle w:val="3"/>
        <w:rPr>
          <w:b w:val="0"/>
          <w:sz w:val="8"/>
        </w:rPr>
      </w:pPr>
    </w:p>
    <w:p w14:paraId="796EF2EB" w14:textId="4F18BC7C" w:rsidR="00AE7FBB" w:rsidRPr="00092E1E" w:rsidRDefault="00AE7FBB" w:rsidP="00AE7FBB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70A86C64" w14:textId="77777777" w:rsidR="00AE7FBB" w:rsidRPr="00092E1E" w:rsidRDefault="00AE7FBB" w:rsidP="00AE7FBB">
      <w:pPr>
        <w:rPr>
          <w:rFonts w:ascii="Times New Roman" w:hAnsi="Times New Roman"/>
          <w:sz w:val="28"/>
          <w:szCs w:val="28"/>
        </w:rPr>
      </w:pPr>
    </w:p>
    <w:p w14:paraId="08532AF9" w14:textId="0FB1F0BB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секретариате </w:t>
      </w:r>
      <w:r w:rsidR="009A0890">
        <w:rPr>
          <w:szCs w:val="28"/>
        </w:rPr>
        <w:t>пятого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</w:t>
      </w:r>
    </w:p>
    <w:p w14:paraId="79A442A2" w14:textId="77777777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14:paraId="2D9D3930" w14:textId="77777777" w:rsidR="00AE7FBB" w:rsidRPr="00092E1E" w:rsidRDefault="00AE7FBB" w:rsidP="00AE7FBB">
      <w:pPr>
        <w:pStyle w:val="a4"/>
        <w:ind w:firstLine="720"/>
        <w:jc w:val="center"/>
        <w:rPr>
          <w:b/>
          <w:szCs w:val="28"/>
        </w:rPr>
      </w:pPr>
    </w:p>
    <w:p w14:paraId="03A7B57E" w14:textId="77777777" w:rsidR="00AE7FBB" w:rsidRPr="00092E1E" w:rsidRDefault="00AE7FBB" w:rsidP="00AE7FBB">
      <w:pPr>
        <w:pStyle w:val="a4"/>
        <w:ind w:firstLine="720"/>
        <w:jc w:val="center"/>
        <w:rPr>
          <w:b/>
          <w:szCs w:val="28"/>
        </w:rPr>
      </w:pPr>
    </w:p>
    <w:p w14:paraId="53EA4816" w14:textId="77777777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>В соответствии со статьей 2</w:t>
      </w:r>
      <w:r>
        <w:rPr>
          <w:szCs w:val="28"/>
        </w:rPr>
        <w:t>6</w:t>
      </w:r>
      <w:r w:rsidRPr="00092E1E">
        <w:rPr>
          <w:szCs w:val="28"/>
        </w:rPr>
        <w:t xml:space="preserve"> Регламента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</w:t>
      </w:r>
      <w:r w:rsidRPr="00092E1E">
        <w:rPr>
          <w:spacing w:val="20"/>
          <w:szCs w:val="28"/>
        </w:rPr>
        <w:t>решил</w:t>
      </w:r>
      <w:r w:rsidRPr="00092E1E">
        <w:rPr>
          <w:szCs w:val="28"/>
        </w:rPr>
        <w:t>:</w:t>
      </w:r>
    </w:p>
    <w:p w14:paraId="5DDC5F5D" w14:textId="2B9E4EF4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секретариат </w:t>
      </w:r>
      <w:r w:rsidR="009A0890">
        <w:rPr>
          <w:szCs w:val="28"/>
        </w:rPr>
        <w:t>пятого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14:paraId="6A4357C9" w14:textId="77777777" w:rsidR="00AE7FBB" w:rsidRPr="00092E1E" w:rsidRDefault="00AE7FBB" w:rsidP="00AE7FBB">
      <w:pPr>
        <w:pStyle w:val="3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Тимашеву Гульназ </w:t>
      </w:r>
      <w:proofErr w:type="spellStart"/>
      <w:r>
        <w:rPr>
          <w:rFonts w:ascii="Times New Roman" w:hAnsi="Times New Roman"/>
          <w:sz w:val="28"/>
          <w:szCs w:val="28"/>
        </w:rPr>
        <w:t>Миннисламовну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Pr="00092E1E">
        <w:rPr>
          <w:rFonts w:ascii="Times New Roman" w:hAnsi="Times New Roman"/>
          <w:sz w:val="28"/>
          <w:szCs w:val="28"/>
        </w:rPr>
        <w:t>– депутата от избирательного округа №</w:t>
      </w:r>
      <w:r>
        <w:rPr>
          <w:rFonts w:ascii="Times New Roman" w:hAnsi="Times New Roman"/>
          <w:sz w:val="28"/>
          <w:szCs w:val="28"/>
        </w:rPr>
        <w:t>5</w:t>
      </w:r>
      <w:r w:rsidRPr="00092E1E">
        <w:rPr>
          <w:rFonts w:ascii="Times New Roman" w:hAnsi="Times New Roman"/>
          <w:sz w:val="28"/>
          <w:szCs w:val="28"/>
        </w:rPr>
        <w:t>.</w:t>
      </w:r>
    </w:p>
    <w:p w14:paraId="348BB487" w14:textId="77777777" w:rsidR="00AE7FBB" w:rsidRPr="00092E1E" w:rsidRDefault="00AE7FBB" w:rsidP="00AE7FBB">
      <w:pPr>
        <w:pStyle w:val="a4"/>
        <w:rPr>
          <w:szCs w:val="28"/>
        </w:rPr>
      </w:pPr>
    </w:p>
    <w:p w14:paraId="6E997835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10A568F1" w14:textId="77777777" w:rsidR="00AE7FBB" w:rsidRPr="00092E1E" w:rsidRDefault="00AE7FBB" w:rsidP="00AE7FBB">
      <w:pPr>
        <w:pStyle w:val="a4"/>
        <w:rPr>
          <w:szCs w:val="28"/>
        </w:rPr>
      </w:pPr>
    </w:p>
    <w:p w14:paraId="34B79761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 w:rsidRPr="00092E1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092E1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p w14:paraId="02373610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</w:p>
    <w:p w14:paraId="1B21C4C7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</w:p>
    <w:p w14:paraId="67B179B1" w14:textId="77777777" w:rsidR="009A0890" w:rsidRPr="00F6444B" w:rsidRDefault="009A0890" w:rsidP="009A0890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6444B">
        <w:rPr>
          <w:rFonts w:ascii="Times New Roman" w:hAnsi="Times New Roman"/>
          <w:color w:val="000000" w:themeColor="text1"/>
          <w:sz w:val="28"/>
          <w:szCs w:val="28"/>
        </w:rPr>
        <w:t>с.Юмашево</w:t>
      </w:r>
      <w:proofErr w:type="spellEnd"/>
    </w:p>
    <w:p w14:paraId="1E9677C2" w14:textId="429C6E9B" w:rsidR="009A0890" w:rsidRPr="00F6444B" w:rsidRDefault="009A0890" w:rsidP="009A0890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85BC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2020 года</w:t>
      </w:r>
    </w:p>
    <w:p w14:paraId="3D6222F7" w14:textId="3205C2FC" w:rsidR="00AE7FBB" w:rsidRDefault="009A0890" w:rsidP="009A0890">
      <w:pPr>
        <w:rPr>
          <w:rFonts w:ascii="Times New Roman" w:hAnsi="Times New Roman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>№ 3</w:t>
      </w:r>
      <w:r>
        <w:rPr>
          <w:rFonts w:ascii="Times New Roman" w:hAnsi="Times New Roman"/>
          <w:color w:val="000000" w:themeColor="text1"/>
          <w:sz w:val="28"/>
          <w:szCs w:val="28"/>
        </w:rPr>
        <w:t>7/1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78E435EB" w14:textId="77777777" w:rsidR="00AE7FBB" w:rsidRDefault="00AE7FBB" w:rsidP="00AE7FBB">
      <w:pPr>
        <w:rPr>
          <w:rFonts w:ascii="Times New Roman" w:hAnsi="Times New Roman"/>
          <w:sz w:val="28"/>
          <w:szCs w:val="28"/>
        </w:rPr>
      </w:pPr>
    </w:p>
    <w:p w14:paraId="65F5708E" w14:textId="77777777" w:rsidR="00AE7FBB" w:rsidRPr="00092E1E" w:rsidRDefault="00AE7FBB" w:rsidP="00AE7FB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AE7FBB" w:rsidRPr="00092E1E" w14:paraId="145BFA55" w14:textId="77777777" w:rsidTr="0089246A">
        <w:trPr>
          <w:cantSplit/>
        </w:trPr>
        <w:tc>
          <w:tcPr>
            <w:tcW w:w="4644" w:type="dxa"/>
          </w:tcPr>
          <w:p w14:paraId="13EBDEEA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5AD37CFD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7E6EE8C6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7FE4DF39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0A54921C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6975EE26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6C3E0790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22B4FE66" w14:textId="26436E80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224BE3F7" wp14:editId="4A4DD078">
                  <wp:extent cx="942975" cy="1085850"/>
                  <wp:effectExtent l="0" t="0" r="9525" b="0"/>
                  <wp:docPr id="4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149055DD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003ACBB7" w14:textId="77777777" w:rsidR="00AE7FBB" w:rsidRPr="00092E1E" w:rsidRDefault="00AE7FBB" w:rsidP="0089246A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6AA5E972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79F99C92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77F87350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116CC205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AE7FBB" w:rsidRPr="00092E1E" w14:paraId="260334BD" w14:textId="77777777" w:rsidTr="0089246A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79F516B" w14:textId="77777777" w:rsidR="00AE7FBB" w:rsidRPr="00092E1E" w:rsidRDefault="00AE7FBB" w:rsidP="0089246A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640AF958" w14:textId="77777777" w:rsidR="00AE7FBB" w:rsidRDefault="00AE7FBB" w:rsidP="00AE7FBB">
      <w:pPr>
        <w:pStyle w:val="3"/>
        <w:rPr>
          <w:b w:val="0"/>
          <w:sz w:val="8"/>
        </w:rPr>
      </w:pPr>
    </w:p>
    <w:p w14:paraId="140C9823" w14:textId="4AB00068" w:rsidR="00AE7FBB" w:rsidRPr="00092E1E" w:rsidRDefault="00AE7FBB" w:rsidP="00AE7FBB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</w:t>
      </w:r>
      <w:r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42353129" w14:textId="77777777" w:rsidR="00AE7FBB" w:rsidRDefault="00AE7FBB" w:rsidP="00AE7FBB">
      <w:pPr>
        <w:pStyle w:val="a4"/>
        <w:ind w:firstLine="720"/>
        <w:jc w:val="center"/>
        <w:rPr>
          <w:szCs w:val="28"/>
        </w:rPr>
      </w:pPr>
    </w:p>
    <w:p w14:paraId="0DABBF73" w14:textId="23280371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счетной комиссии </w:t>
      </w:r>
      <w:r w:rsidR="009A0890">
        <w:rPr>
          <w:szCs w:val="28"/>
        </w:rPr>
        <w:t>пятого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14:paraId="10DC522E" w14:textId="77777777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</w:p>
    <w:p w14:paraId="6F497969" w14:textId="77777777" w:rsidR="00AE7FBB" w:rsidRPr="00092E1E" w:rsidRDefault="00AE7FBB" w:rsidP="00AE7FBB">
      <w:pPr>
        <w:pStyle w:val="a4"/>
        <w:ind w:firstLine="720"/>
        <w:jc w:val="center"/>
        <w:rPr>
          <w:b/>
          <w:szCs w:val="28"/>
        </w:rPr>
      </w:pPr>
    </w:p>
    <w:p w14:paraId="70C3B504" w14:textId="77777777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>В соответствии со статьей 2</w:t>
      </w:r>
      <w:r>
        <w:rPr>
          <w:szCs w:val="28"/>
        </w:rPr>
        <w:t>6</w:t>
      </w:r>
      <w:r w:rsidRPr="00092E1E">
        <w:rPr>
          <w:szCs w:val="28"/>
        </w:rPr>
        <w:t xml:space="preserve"> Регламента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</w:t>
      </w:r>
      <w:r w:rsidRPr="00092E1E">
        <w:rPr>
          <w:spacing w:val="20"/>
          <w:szCs w:val="28"/>
        </w:rPr>
        <w:t>решил</w:t>
      </w:r>
      <w:r w:rsidRPr="00092E1E">
        <w:rPr>
          <w:szCs w:val="28"/>
        </w:rPr>
        <w:t>:</w:t>
      </w:r>
    </w:p>
    <w:p w14:paraId="1F044EAB" w14:textId="5C6840E8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счетную комиссию </w:t>
      </w:r>
      <w:r w:rsidR="009A0890">
        <w:rPr>
          <w:szCs w:val="28"/>
        </w:rPr>
        <w:t>пятого</w:t>
      </w:r>
      <w:r w:rsidRPr="00092E1E">
        <w:rPr>
          <w:szCs w:val="28"/>
        </w:rPr>
        <w:t xml:space="preserve"> </w:t>
      </w:r>
      <w:proofErr w:type="gramStart"/>
      <w:r w:rsidRPr="00092E1E">
        <w:rPr>
          <w:szCs w:val="28"/>
        </w:rPr>
        <w:t>заседания  Совета</w:t>
      </w:r>
      <w:proofErr w:type="gramEnd"/>
      <w:r w:rsidRPr="00092E1E">
        <w:rPr>
          <w:szCs w:val="28"/>
        </w:rPr>
        <w:t xml:space="preserve">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14:paraId="034AC579" w14:textId="77777777" w:rsidR="00AE7FBB" w:rsidRPr="00092E1E" w:rsidRDefault="00AE7FBB" w:rsidP="00AE7FBB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Тангатарова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Ауфата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Явдатовича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- депутата </w:t>
      </w:r>
      <w:proofErr w:type="gramStart"/>
      <w:r w:rsidRPr="00092E1E">
        <w:rPr>
          <w:rFonts w:ascii="Times New Roman" w:hAnsi="Times New Roman" w:cs="Times New Roman"/>
          <w:color w:val="000000"/>
          <w:sz w:val="28"/>
          <w:szCs w:val="28"/>
        </w:rPr>
        <w:t>от  избирательного</w:t>
      </w:r>
      <w:proofErr w:type="gramEnd"/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6867425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4F228A55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7B21B604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5750C12C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 w:rsidRPr="00092E1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092E1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Pr="00092E1E">
        <w:rPr>
          <w:rFonts w:ascii="Times New Roman" w:hAnsi="Times New Roman"/>
          <w:sz w:val="28"/>
          <w:szCs w:val="28"/>
        </w:rPr>
        <w:t xml:space="preserve">  </w:t>
      </w:r>
    </w:p>
    <w:p w14:paraId="500F896E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</w:p>
    <w:p w14:paraId="268EE757" w14:textId="77777777" w:rsidR="009A0890" w:rsidRPr="00F6444B" w:rsidRDefault="009A0890" w:rsidP="009A0890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6444B">
        <w:rPr>
          <w:rFonts w:ascii="Times New Roman" w:hAnsi="Times New Roman"/>
          <w:color w:val="000000" w:themeColor="text1"/>
          <w:sz w:val="28"/>
          <w:szCs w:val="28"/>
        </w:rPr>
        <w:t>с.Юмашево</w:t>
      </w:r>
      <w:proofErr w:type="spellEnd"/>
    </w:p>
    <w:p w14:paraId="534DAD07" w14:textId="0DB04389" w:rsidR="009A0890" w:rsidRPr="00F6444B" w:rsidRDefault="009A0890" w:rsidP="009A0890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85BC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2020 года</w:t>
      </w:r>
    </w:p>
    <w:p w14:paraId="6E251B43" w14:textId="00FD9966" w:rsidR="00AE7FBB" w:rsidRDefault="009A0890" w:rsidP="009A0890">
      <w:pPr>
        <w:spacing w:after="0"/>
        <w:rPr>
          <w:rFonts w:ascii="Times New Roman" w:hAnsi="Times New Roman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>№ 3</w:t>
      </w:r>
      <w:r>
        <w:rPr>
          <w:rFonts w:ascii="Times New Roman" w:hAnsi="Times New Roman"/>
          <w:color w:val="000000" w:themeColor="text1"/>
          <w:sz w:val="28"/>
          <w:szCs w:val="28"/>
        </w:rPr>
        <w:t>7/2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2093BAF9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5E78B002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5705167D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793CAA79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2764E7D5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651EA43A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638F3AB5" w14:textId="77777777" w:rsidR="00AE7FBB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08CC1257" w14:textId="77777777" w:rsidR="00AE7FBB" w:rsidRPr="00AF3374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AE7FBB" w:rsidRPr="00092E1E" w14:paraId="376BAE21" w14:textId="77777777" w:rsidTr="0089246A">
        <w:trPr>
          <w:cantSplit/>
        </w:trPr>
        <w:tc>
          <w:tcPr>
            <w:tcW w:w="4644" w:type="dxa"/>
          </w:tcPr>
          <w:p w14:paraId="17E84C41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45C21961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425467D1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3B1FA500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4809D64E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3C6F37FE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11C3D3F5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20A718D3" w14:textId="76BB273A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54753207" wp14:editId="356ECCFF">
                  <wp:extent cx="942975" cy="1085850"/>
                  <wp:effectExtent l="0" t="0" r="9525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457020AE" w14:textId="77777777" w:rsidR="00AE7FBB" w:rsidRPr="00092E1E" w:rsidRDefault="00AE7FBB" w:rsidP="0089246A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79A29EBB" w14:textId="77777777" w:rsidR="00AE7FBB" w:rsidRPr="00092E1E" w:rsidRDefault="00AE7FBB" w:rsidP="0089246A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6EB05EDF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7F34836C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1CA2D487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2DBFF01F" w14:textId="77777777" w:rsidR="00AE7FBB" w:rsidRPr="00092E1E" w:rsidRDefault="00AE7FBB" w:rsidP="0089246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AE7FBB" w:rsidRPr="00092E1E" w14:paraId="6679D9B5" w14:textId="77777777" w:rsidTr="0089246A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903EBCD" w14:textId="77777777" w:rsidR="00AE7FBB" w:rsidRPr="00092E1E" w:rsidRDefault="00AE7FBB" w:rsidP="0089246A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6BA1E478" w14:textId="77777777" w:rsidR="00AE7FBB" w:rsidRDefault="00AE7FBB" w:rsidP="00AE7FBB">
      <w:pPr>
        <w:pStyle w:val="3"/>
        <w:rPr>
          <w:b w:val="0"/>
          <w:sz w:val="8"/>
        </w:rPr>
      </w:pPr>
    </w:p>
    <w:p w14:paraId="3CC6C921" w14:textId="369A502B" w:rsidR="00AE7FBB" w:rsidRPr="00092E1E" w:rsidRDefault="00AE7FBB" w:rsidP="00AE7FBB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311EC271" w14:textId="77777777" w:rsidR="00AE7FBB" w:rsidRPr="00092E1E" w:rsidRDefault="00AE7FBB" w:rsidP="00AE7FBB">
      <w:pPr>
        <w:pStyle w:val="31"/>
        <w:jc w:val="right"/>
        <w:rPr>
          <w:rFonts w:ascii="Times New Roman" w:hAnsi="Times New Roman"/>
          <w:sz w:val="28"/>
          <w:szCs w:val="28"/>
        </w:rPr>
      </w:pPr>
    </w:p>
    <w:p w14:paraId="04163F86" w14:textId="63D56818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редакционной комиссии </w:t>
      </w:r>
      <w:r w:rsidR="009A0890">
        <w:rPr>
          <w:szCs w:val="28"/>
        </w:rPr>
        <w:t>пятого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14:paraId="648F9C51" w14:textId="77777777" w:rsidR="00AE7FBB" w:rsidRPr="00092E1E" w:rsidRDefault="00AE7FBB" w:rsidP="00AE7FBB">
      <w:pPr>
        <w:pStyle w:val="a4"/>
        <w:ind w:firstLine="720"/>
        <w:jc w:val="center"/>
        <w:rPr>
          <w:szCs w:val="28"/>
        </w:rPr>
      </w:pPr>
    </w:p>
    <w:p w14:paraId="746CC8CF" w14:textId="77777777" w:rsidR="00AE7FBB" w:rsidRPr="00092E1E" w:rsidRDefault="00AE7FBB" w:rsidP="00AE7FBB">
      <w:pPr>
        <w:pStyle w:val="a4"/>
        <w:ind w:firstLine="720"/>
        <w:jc w:val="center"/>
        <w:rPr>
          <w:b/>
          <w:szCs w:val="28"/>
        </w:rPr>
      </w:pPr>
    </w:p>
    <w:p w14:paraId="0C6090EF" w14:textId="0552A68C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>В соответствии со статьей 2</w:t>
      </w:r>
      <w:r w:rsidR="00E67ADA">
        <w:rPr>
          <w:szCs w:val="28"/>
        </w:rPr>
        <w:t>6</w:t>
      </w:r>
      <w:r w:rsidRPr="00092E1E">
        <w:rPr>
          <w:szCs w:val="28"/>
        </w:rPr>
        <w:t xml:space="preserve"> Регламента Совета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</w:t>
      </w:r>
      <w:r w:rsidRPr="00092E1E">
        <w:rPr>
          <w:spacing w:val="20"/>
          <w:szCs w:val="28"/>
        </w:rPr>
        <w:t>решил:</w:t>
      </w:r>
    </w:p>
    <w:p w14:paraId="6FA4CB4E" w14:textId="7F2DE39D" w:rsidR="00AE7FBB" w:rsidRPr="00092E1E" w:rsidRDefault="00AE7FBB" w:rsidP="00AE7FBB">
      <w:pPr>
        <w:pStyle w:val="a4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редакционную комиссию </w:t>
      </w:r>
      <w:r w:rsidR="009A0890">
        <w:rPr>
          <w:szCs w:val="28"/>
        </w:rPr>
        <w:t>пятого</w:t>
      </w:r>
      <w:r w:rsidRPr="00092E1E">
        <w:rPr>
          <w:szCs w:val="28"/>
        </w:rPr>
        <w:t xml:space="preserve"> </w:t>
      </w:r>
      <w:proofErr w:type="gramStart"/>
      <w:r w:rsidRPr="00092E1E">
        <w:rPr>
          <w:szCs w:val="28"/>
        </w:rPr>
        <w:t>заседания  Совета</w:t>
      </w:r>
      <w:proofErr w:type="gramEnd"/>
      <w:r w:rsidRPr="00092E1E">
        <w:rPr>
          <w:szCs w:val="28"/>
        </w:rPr>
        <w:t xml:space="preserve"> сельского поселения Юмашевский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</w:t>
      </w:r>
    </w:p>
    <w:p w14:paraId="20186F2A" w14:textId="77777777" w:rsidR="00AE7FBB" w:rsidRPr="00092E1E" w:rsidRDefault="00AE7FBB" w:rsidP="00AE7FBB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Стружкову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- депутата от избирательного округа №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46D7399" w14:textId="77777777" w:rsidR="00AE7FBB" w:rsidRPr="00092E1E" w:rsidRDefault="00AE7FBB" w:rsidP="00AE7FBB">
      <w:pPr>
        <w:pStyle w:val="31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    </w:t>
      </w:r>
    </w:p>
    <w:p w14:paraId="55F8B083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40987C10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34DC4FEC" w14:textId="77777777" w:rsidR="00AE7FBB" w:rsidRPr="00092E1E" w:rsidRDefault="00AE7FBB" w:rsidP="00AE7FBB">
      <w:pPr>
        <w:pStyle w:val="a4"/>
        <w:ind w:firstLine="720"/>
        <w:rPr>
          <w:szCs w:val="28"/>
        </w:rPr>
      </w:pPr>
    </w:p>
    <w:p w14:paraId="02F2EFF9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 w:rsidRPr="00092E1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092E1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Pr="00092E1E">
        <w:rPr>
          <w:rFonts w:ascii="Times New Roman" w:hAnsi="Times New Roman"/>
          <w:sz w:val="28"/>
          <w:szCs w:val="28"/>
        </w:rPr>
        <w:t xml:space="preserve"> </w:t>
      </w:r>
    </w:p>
    <w:p w14:paraId="3CECD1C3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</w:p>
    <w:p w14:paraId="6438096C" w14:textId="77777777" w:rsidR="00AE7FBB" w:rsidRPr="00092E1E" w:rsidRDefault="00AE7FBB" w:rsidP="00AE7FBB">
      <w:pPr>
        <w:pStyle w:val="31"/>
        <w:rPr>
          <w:rFonts w:ascii="Times New Roman" w:hAnsi="Times New Roman"/>
          <w:sz w:val="28"/>
          <w:szCs w:val="28"/>
        </w:rPr>
      </w:pPr>
    </w:p>
    <w:p w14:paraId="73A8DD5F" w14:textId="77777777" w:rsidR="009A0890" w:rsidRPr="00F6444B" w:rsidRDefault="009A0890" w:rsidP="009A0890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6444B">
        <w:rPr>
          <w:rFonts w:ascii="Times New Roman" w:hAnsi="Times New Roman"/>
          <w:color w:val="000000" w:themeColor="text1"/>
          <w:sz w:val="28"/>
          <w:szCs w:val="28"/>
        </w:rPr>
        <w:t>с.Юмашево</w:t>
      </w:r>
      <w:proofErr w:type="spellEnd"/>
    </w:p>
    <w:p w14:paraId="3041753B" w14:textId="09B8AA5A" w:rsidR="009A0890" w:rsidRPr="00F6444B" w:rsidRDefault="009A0890" w:rsidP="009A0890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85BC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2020 года</w:t>
      </w:r>
    </w:p>
    <w:p w14:paraId="459A3098" w14:textId="5A724D75" w:rsidR="00AE7FBB" w:rsidRPr="00092E1E" w:rsidRDefault="009A0890" w:rsidP="009A0890">
      <w:pPr>
        <w:spacing w:after="0"/>
        <w:rPr>
          <w:rFonts w:ascii="Times New Roman" w:hAnsi="Times New Roman"/>
          <w:sz w:val="28"/>
          <w:szCs w:val="28"/>
        </w:rPr>
      </w:pPr>
      <w:r w:rsidRPr="00F6444B">
        <w:rPr>
          <w:rFonts w:ascii="Times New Roman" w:hAnsi="Times New Roman"/>
          <w:color w:val="000000" w:themeColor="text1"/>
          <w:sz w:val="28"/>
          <w:szCs w:val="28"/>
        </w:rPr>
        <w:t>№ 3</w:t>
      </w:r>
      <w:r>
        <w:rPr>
          <w:rFonts w:ascii="Times New Roman" w:hAnsi="Times New Roman"/>
          <w:color w:val="000000" w:themeColor="text1"/>
          <w:sz w:val="28"/>
          <w:szCs w:val="28"/>
        </w:rPr>
        <w:t>7/3</w:t>
      </w:r>
      <w:r w:rsidRPr="00F6444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47471840" w14:textId="77777777" w:rsidR="00AE7FBB" w:rsidRPr="00092E1E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0D7A31B6" w14:textId="77777777" w:rsidR="00AE7FBB" w:rsidRPr="00092E1E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23D1BA28" w14:textId="77777777" w:rsidR="00AE7FBB" w:rsidRPr="00092E1E" w:rsidRDefault="00AE7FBB" w:rsidP="00AE7FBB">
      <w:pPr>
        <w:spacing w:after="0"/>
        <w:rPr>
          <w:rFonts w:ascii="Times New Roman" w:hAnsi="Times New Roman"/>
          <w:sz w:val="28"/>
          <w:szCs w:val="28"/>
        </w:rPr>
      </w:pPr>
    </w:p>
    <w:p w14:paraId="121526B2" w14:textId="507A38B4" w:rsidR="00767BDE" w:rsidRDefault="00767BDE"/>
    <w:sectPr w:rsidR="0076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53DD4"/>
    <w:multiLevelType w:val="hybridMultilevel"/>
    <w:tmpl w:val="CD3851C0"/>
    <w:lvl w:ilvl="0" w:tplc="63123F0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ED"/>
    <w:rsid w:val="000D794B"/>
    <w:rsid w:val="0013577A"/>
    <w:rsid w:val="00146DCF"/>
    <w:rsid w:val="001D0672"/>
    <w:rsid w:val="0047066D"/>
    <w:rsid w:val="005960ED"/>
    <w:rsid w:val="005C1161"/>
    <w:rsid w:val="005D4BB8"/>
    <w:rsid w:val="00741E1A"/>
    <w:rsid w:val="00767BDE"/>
    <w:rsid w:val="00985BC2"/>
    <w:rsid w:val="009A0890"/>
    <w:rsid w:val="009D48F7"/>
    <w:rsid w:val="00AE7FBB"/>
    <w:rsid w:val="00B2386B"/>
    <w:rsid w:val="00BA2A91"/>
    <w:rsid w:val="00BD5F0D"/>
    <w:rsid w:val="00DB767C"/>
    <w:rsid w:val="00E67ADA"/>
    <w:rsid w:val="00F6444B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56B5"/>
  <w15:chartTrackingRefBased/>
  <w15:docId w15:val="{413C71D0-1863-46E7-9204-608325BB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89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6D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46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D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D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DC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DCF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6DCF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6DCF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3">
    <w:name w:val="caption"/>
    <w:basedOn w:val="a"/>
    <w:semiHidden/>
    <w:unhideWhenUsed/>
    <w:qFormat/>
    <w:rsid w:val="00146DCF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nhideWhenUsed/>
    <w:rsid w:val="00146DCF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146DC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146DCF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6DC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rsid w:val="00146DCF"/>
    <w:rPr>
      <w:rFonts w:ascii="Times New Roman" w:hAnsi="Times New Roman" w:cs="Times New Roman" w:hint="default"/>
      <w:color w:val="106BBE"/>
    </w:rPr>
  </w:style>
  <w:style w:type="character" w:styleId="a7">
    <w:name w:val="Hyperlink"/>
    <w:basedOn w:val="a0"/>
    <w:uiPriority w:val="99"/>
    <w:semiHidden/>
    <w:unhideWhenUsed/>
    <w:rsid w:val="00146DCF"/>
    <w:rPr>
      <w:color w:val="0000FF"/>
      <w:u w:val="single"/>
    </w:rPr>
  </w:style>
  <w:style w:type="paragraph" w:customStyle="1" w:styleId="ConsNormal">
    <w:name w:val="ConsNormal"/>
    <w:rsid w:val="00AE7F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B238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6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AD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24</cp:revision>
  <cp:lastPrinted>2020-04-27T03:16:00Z</cp:lastPrinted>
  <dcterms:created xsi:type="dcterms:W3CDTF">2020-01-17T03:53:00Z</dcterms:created>
  <dcterms:modified xsi:type="dcterms:W3CDTF">2020-04-27T03:51:00Z</dcterms:modified>
</cp:coreProperties>
</file>